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5D" w:rsidRDefault="0089425D" w:rsidP="006E194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205105</wp:posOffset>
            </wp:positionV>
            <wp:extent cx="2625725" cy="2416175"/>
            <wp:effectExtent l="19050" t="0" r="3175" b="0"/>
            <wp:wrapTight wrapText="bothSides">
              <wp:wrapPolygon edited="0">
                <wp:start x="-157" y="0"/>
                <wp:lineTo x="-157" y="21458"/>
                <wp:lineTo x="21626" y="21458"/>
                <wp:lineTo x="21626" y="0"/>
                <wp:lineTo x="-157" y="0"/>
              </wp:wrapPolygon>
            </wp:wrapTight>
            <wp:docPr id="2" name="Рисунок 2" descr="C:\Documents and Settings\Голушкова\Desktop\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лушкова\Desktop\зо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41" w:rsidRPr="0089425D" w:rsidRDefault="00230C77" w:rsidP="006E194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6E1941" w:rsidRPr="0089425D">
        <w:rPr>
          <w:rFonts w:ascii="Times New Roman" w:hAnsi="Times New Roman" w:cs="Times New Roman"/>
          <w:b/>
          <w:i/>
          <w:sz w:val="32"/>
          <w:szCs w:val="32"/>
        </w:rPr>
        <w:t>идактическо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6E1941" w:rsidRPr="0089425D">
        <w:rPr>
          <w:rFonts w:ascii="Times New Roman" w:hAnsi="Times New Roman" w:cs="Times New Roman"/>
          <w:b/>
          <w:i/>
          <w:sz w:val="32"/>
          <w:szCs w:val="32"/>
        </w:rPr>
        <w:t xml:space="preserve"> пособи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6E1941" w:rsidRPr="0089425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E1941" w:rsidRPr="0089425D" w:rsidRDefault="006E1941" w:rsidP="006E194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25D">
        <w:rPr>
          <w:rFonts w:ascii="Times New Roman" w:hAnsi="Times New Roman" w:cs="Times New Roman"/>
          <w:b/>
          <w:i/>
          <w:sz w:val="32"/>
          <w:szCs w:val="32"/>
        </w:rPr>
        <w:t>«Цветные зонтики»</w:t>
      </w:r>
    </w:p>
    <w:p w:rsidR="006E1941" w:rsidRDefault="006E1941" w:rsidP="006E1941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941" w:rsidRDefault="006E1941" w:rsidP="006E1941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25D" w:rsidRDefault="0089425D" w:rsidP="006E1941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25D" w:rsidRDefault="0089425D" w:rsidP="006E1941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25D" w:rsidRDefault="0089425D" w:rsidP="006E1941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25D" w:rsidRPr="006E1941" w:rsidRDefault="0089425D" w:rsidP="006E1941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941" w:rsidRDefault="006E1941" w:rsidP="006E194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41" w:rsidRDefault="006E1941" w:rsidP="0089425D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77" w:rsidRDefault="00230C77" w:rsidP="0089425D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41" w:rsidRDefault="006E1941" w:rsidP="00230C77">
      <w:pPr>
        <w:pStyle w:val="a3"/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пособие «Цветные зонтики» предназначено для работы с детьми от 3-х до 5 лет и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1941" w:rsidRDefault="006E1941" w:rsidP="008942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сенсорных эталонов;</w:t>
      </w:r>
    </w:p>
    <w:p w:rsidR="006E1941" w:rsidRDefault="006E1941" w:rsidP="008942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дошкольников в прямом, обратном и порядковом счёте;</w:t>
      </w:r>
    </w:p>
    <w:p w:rsidR="003F06BC" w:rsidRPr="00221E83" w:rsidRDefault="006E1941" w:rsidP="008942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 w:rsidRPr="006E1941">
        <w:rPr>
          <w:rFonts w:ascii="Times New Roman" w:hAnsi="Times New Roman" w:cs="Times New Roman"/>
          <w:sz w:val="28"/>
          <w:szCs w:val="28"/>
        </w:rPr>
        <w:t>у</w:t>
      </w:r>
      <w:r w:rsidR="00BC5480" w:rsidRPr="006E1941">
        <w:rPr>
          <w:rFonts w:ascii="Times New Roman" w:hAnsi="Times New Roman" w:cs="Times New Roman"/>
          <w:sz w:val="28"/>
          <w:szCs w:val="28"/>
        </w:rPr>
        <w:t xml:space="preserve">пражнять в распределении предметов по величине от самого большого, к самому маленькому и наоборот; </w:t>
      </w:r>
    </w:p>
    <w:p w:rsidR="00221E83" w:rsidRPr="006E1941" w:rsidRDefault="00221E83" w:rsidP="008942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упражнение ребёнка на листе бумаги, умение выполнять словесные инструкции;</w:t>
      </w:r>
    </w:p>
    <w:p w:rsidR="006E1941" w:rsidRPr="006E1941" w:rsidRDefault="006E1941" w:rsidP="008942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внимания, памяти.</w:t>
      </w:r>
    </w:p>
    <w:p w:rsidR="006E1941" w:rsidRDefault="006E1941" w:rsidP="008942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41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можно использовать как в индивидуальной работе с одним</w:t>
      </w:r>
    </w:p>
    <w:p w:rsidR="006E1941" w:rsidRPr="006E1941" w:rsidRDefault="006E1941" w:rsidP="008942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ребёнком, так и для работы с подгруппой детей от 3-х до 5-ти человек.</w:t>
      </w:r>
    </w:p>
    <w:p w:rsidR="006E1941" w:rsidRDefault="006E1941" w:rsidP="008942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941" w:rsidRDefault="006E1941" w:rsidP="008942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941">
        <w:rPr>
          <w:rFonts w:ascii="Times New Roman" w:hAnsi="Times New Roman" w:cs="Times New Roman"/>
          <w:b/>
          <w:sz w:val="28"/>
          <w:szCs w:val="28"/>
        </w:rPr>
        <w:t>Примерные варианты заданий для детей: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1">
        <w:rPr>
          <w:rFonts w:ascii="Times New Roman" w:hAnsi="Times New Roman" w:cs="Times New Roman"/>
          <w:sz w:val="28"/>
          <w:szCs w:val="28"/>
        </w:rPr>
        <w:t xml:space="preserve">Подбери </w:t>
      </w:r>
      <w:r>
        <w:rPr>
          <w:rFonts w:ascii="Times New Roman" w:hAnsi="Times New Roman" w:cs="Times New Roman"/>
          <w:sz w:val="28"/>
          <w:szCs w:val="28"/>
        </w:rPr>
        <w:t>к зонтикам сапожки по цвету;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зонтики слева направо и справа налево.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который по счёту красный (жёлтый,</w:t>
      </w:r>
      <w:r w:rsidR="00221E83">
        <w:rPr>
          <w:rFonts w:ascii="Times New Roman" w:hAnsi="Times New Roman" w:cs="Times New Roman"/>
          <w:sz w:val="28"/>
          <w:szCs w:val="28"/>
        </w:rPr>
        <w:t xml:space="preserve"> синий и пр.) зон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1E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к?</w:t>
      </w:r>
    </w:p>
    <w:p w:rsidR="00221E83" w:rsidRDefault="00221E83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капельки (одного цвета, все капельки и пр.)</w:t>
      </w:r>
    </w:p>
    <w:p w:rsidR="00221E83" w:rsidRDefault="00221E83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капель больше (меньше, поровну)?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зонтика не стало?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ч</w:t>
      </w:r>
      <w:r w:rsidR="00221E83">
        <w:rPr>
          <w:rFonts w:ascii="Times New Roman" w:hAnsi="Times New Roman" w:cs="Times New Roman"/>
          <w:sz w:val="28"/>
          <w:szCs w:val="28"/>
        </w:rPr>
        <w:t>то изменилось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зонтики в ряд от самого большого к самому маленькому;</w:t>
      </w:r>
    </w:p>
    <w:p w:rsidR="006E1941" w:rsidRDefault="006E1941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Расположи зонтики в ряд от самого маленького к самому большому;</w:t>
      </w:r>
    </w:p>
    <w:p w:rsidR="00221E83" w:rsidRDefault="00221E83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диктант «Украсим карточку капельками» (положи одну капельку в левый верхний угол, одну капельку в правый нижний угол и т.д.)</w:t>
      </w:r>
    </w:p>
    <w:p w:rsidR="00221E83" w:rsidRDefault="00221E83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зонтик находится между зелёным и жёлтым зонтиком? Между третьим и пятым зонтиком;</w:t>
      </w:r>
    </w:p>
    <w:p w:rsidR="00221E83" w:rsidRDefault="00221E83" w:rsidP="00894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к синему зонтику пять капель, а к зелёному на 1 меньше;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21E83" w:rsidRDefault="00221E83" w:rsidP="0089425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вариантов использования дидактического пособия «Цветные зонтики</w:t>
      </w:r>
      <w:r w:rsidR="001D18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бесконечно и ограничено только фантазией педагога. </w:t>
      </w:r>
    </w:p>
    <w:p w:rsidR="0089425D" w:rsidRDefault="0089425D" w:rsidP="0089425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зонтами и карточки с сапожками можно сделать отдельно, так же как и капельки приготовить отдельно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E83" w:rsidRDefault="00221E83" w:rsidP="008942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 в использовании этого пособия в своей работе.</w:t>
      </w:r>
    </w:p>
    <w:p w:rsidR="0089425D" w:rsidRDefault="0089425D" w:rsidP="0022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25D" w:rsidRDefault="0089425D" w:rsidP="0022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5D" w:rsidRDefault="001D185D" w:rsidP="0022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5707" cy="3526971"/>
            <wp:effectExtent l="19050" t="0" r="5443" b="0"/>
            <wp:docPr id="1" name="Рисунок 1" descr="C:\Documents and Settings\Голушкова\Desktop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лушкова\Desktop\иг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11" cy="352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83" w:rsidRDefault="00221E83" w:rsidP="00221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83" w:rsidRPr="00221E83" w:rsidRDefault="00221E83" w:rsidP="00221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E83" w:rsidRPr="00221E83" w:rsidSect="001D1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415"/>
    <w:multiLevelType w:val="hybridMultilevel"/>
    <w:tmpl w:val="6A4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B89"/>
    <w:multiLevelType w:val="multilevel"/>
    <w:tmpl w:val="D4E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5F55"/>
    <w:multiLevelType w:val="hybridMultilevel"/>
    <w:tmpl w:val="07860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C5480"/>
    <w:rsid w:val="001D185D"/>
    <w:rsid w:val="00221E83"/>
    <w:rsid w:val="00230C77"/>
    <w:rsid w:val="00320381"/>
    <w:rsid w:val="003F06BC"/>
    <w:rsid w:val="005D5119"/>
    <w:rsid w:val="006E1941"/>
    <w:rsid w:val="00817657"/>
    <w:rsid w:val="0089425D"/>
    <w:rsid w:val="009D7064"/>
    <w:rsid w:val="00BC5480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2016-02-28T11:25:00Z</dcterms:created>
  <dcterms:modified xsi:type="dcterms:W3CDTF">2017-12-07T08:05:00Z</dcterms:modified>
</cp:coreProperties>
</file>